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7FCDAD" w14:textId="77777777" w:rsidR="00D6235A" w:rsidRDefault="00D6235A">
      <w:pPr>
        <w:rPr>
          <w:b/>
          <w:bCs/>
        </w:rPr>
      </w:pPr>
      <w:r>
        <w:rPr>
          <w:b/>
          <w:bCs/>
        </w:rPr>
        <w:t xml:space="preserve">Informasjon til generalforsamlingen 2026. </w:t>
      </w:r>
    </w:p>
    <w:p w14:paraId="020231D4" w14:textId="77777777" w:rsidR="00D6235A" w:rsidRDefault="00D6235A">
      <w:pPr>
        <w:rPr>
          <w:b/>
          <w:bCs/>
        </w:rPr>
      </w:pPr>
    </w:p>
    <w:p w14:paraId="293E4C89" w14:textId="77777777" w:rsidR="006D52E8" w:rsidRPr="00D6235A" w:rsidRDefault="00D6235A" w:rsidP="00D6235A">
      <w:pPr>
        <w:rPr>
          <w:b/>
          <w:bCs/>
        </w:rPr>
      </w:pPr>
      <w:r w:rsidRPr="00D6235A">
        <w:rPr>
          <w:b/>
          <w:bCs/>
        </w:rPr>
        <w:t>-</w:t>
      </w:r>
      <w:r>
        <w:rPr>
          <w:b/>
          <w:bCs/>
        </w:rPr>
        <w:t xml:space="preserve"> </w:t>
      </w:r>
      <w:r w:rsidR="00000000" w:rsidRPr="00D6235A">
        <w:rPr>
          <w:b/>
          <w:bCs/>
        </w:rPr>
        <w:t xml:space="preserve">Tilbygg til </w:t>
      </w:r>
      <w:r w:rsidR="00033D8C" w:rsidRPr="00D6235A">
        <w:rPr>
          <w:b/>
          <w:bCs/>
        </w:rPr>
        <w:t>«</w:t>
      </w:r>
      <w:r w:rsidR="00000000" w:rsidRPr="00D6235A">
        <w:rPr>
          <w:b/>
          <w:bCs/>
        </w:rPr>
        <w:t>klubbhus</w:t>
      </w:r>
      <w:r w:rsidR="00033D8C" w:rsidRPr="00D6235A">
        <w:rPr>
          <w:b/>
          <w:bCs/>
        </w:rPr>
        <w:t>et» på Allum.</w:t>
      </w:r>
    </w:p>
    <w:p w14:paraId="560AF84A" w14:textId="77777777" w:rsidR="006D52E8" w:rsidRDefault="006D52E8"/>
    <w:p w14:paraId="7DE41B86" w14:textId="77777777" w:rsidR="006D52E8" w:rsidRDefault="00000000">
      <w:r>
        <w:t xml:space="preserve">Baneutvalget </w:t>
      </w:r>
      <w:r w:rsidR="00033D8C">
        <w:t>foreslår</w:t>
      </w:r>
      <w:r>
        <w:t xml:space="preserve"> å bygge et tilbygg til </w:t>
      </w:r>
      <w:r w:rsidR="00033D8C">
        <w:t>«</w:t>
      </w:r>
      <w:r>
        <w:t>klubbhuset</w:t>
      </w:r>
      <w:r w:rsidR="00033D8C">
        <w:t>»</w:t>
      </w:r>
      <w:r>
        <w:t xml:space="preserve"> på </w:t>
      </w:r>
      <w:proofErr w:type="spellStart"/>
      <w:r>
        <w:t>Allumbanen</w:t>
      </w:r>
      <w:proofErr w:type="spellEnd"/>
      <w:r>
        <w:t>.</w:t>
      </w:r>
    </w:p>
    <w:p w14:paraId="3300F26B" w14:textId="77777777" w:rsidR="006D52E8" w:rsidRDefault="00000000">
      <w:r>
        <w:t>Tilbygget vil være et tak med sidevegger mot nord og vest, terrassegulv og grue inne.</w:t>
      </w:r>
    </w:p>
    <w:p w14:paraId="4660CDC2" w14:textId="77777777" w:rsidR="006D52E8" w:rsidRDefault="00000000">
      <w:r>
        <w:t>Taket forskyves ca</w:t>
      </w:r>
      <w:r w:rsidR="00033D8C">
        <w:t>.</w:t>
      </w:r>
      <w:r>
        <w:t xml:space="preserve"> 4,5 meter vestover i møneretningen</w:t>
      </w:r>
      <w:r w:rsidR="00033D8C">
        <w:t xml:space="preserve"> slik at</w:t>
      </w:r>
      <w:r>
        <w:t xml:space="preserve"> tilbygget blir på ca</w:t>
      </w:r>
      <w:r w:rsidR="00033D8C">
        <w:t xml:space="preserve">. </w:t>
      </w:r>
      <w:r>
        <w:t>30 m</w:t>
      </w:r>
      <w:r w:rsidR="00033D8C">
        <w:t>².</w:t>
      </w:r>
    </w:p>
    <w:p w14:paraId="0AC271FB" w14:textId="77777777" w:rsidR="00357CDA" w:rsidRDefault="00357CDA">
      <w:r>
        <w:t>Tilbygget</w:t>
      </w:r>
      <w:r w:rsidR="00000000">
        <w:t xml:space="preserve"> er tenkt brukt når det er mange på banen og det blir mange inne i klubbhuset. Ved arrangementer</w:t>
      </w:r>
      <w:r w:rsidR="00033D8C">
        <w:t xml:space="preserve"> </w:t>
      </w:r>
      <w:r w:rsidR="00000000">
        <w:t>vi</w:t>
      </w:r>
      <w:r w:rsidR="00033D8C">
        <w:t>l</w:t>
      </w:r>
      <w:r w:rsidR="00000000">
        <w:t xml:space="preserve"> </w:t>
      </w:r>
      <w:r>
        <w:t xml:space="preserve">også </w:t>
      </w:r>
      <w:r w:rsidR="00000000">
        <w:t xml:space="preserve">publikum sitte under tak og komme seg noe lengre vekk fra </w:t>
      </w:r>
      <w:r>
        <w:t xml:space="preserve">evt. </w:t>
      </w:r>
      <w:proofErr w:type="spellStart"/>
      <w:r>
        <w:t>skytestøy</w:t>
      </w:r>
      <w:proofErr w:type="spellEnd"/>
      <w:r>
        <w:t>.</w:t>
      </w:r>
    </w:p>
    <w:p w14:paraId="609B703D" w14:textId="77777777" w:rsidR="00033D8C" w:rsidRDefault="00357CDA">
      <w:r>
        <w:t xml:space="preserve">Det etableres også </w:t>
      </w:r>
      <w:r w:rsidR="00000000">
        <w:t>en grue slik at det kan fyres på kalde og sure dager.</w:t>
      </w:r>
    </w:p>
    <w:p w14:paraId="462DCDFE" w14:textId="3AEF57C2" w:rsidR="00033D8C" w:rsidRDefault="00033D8C">
      <w:r>
        <w:t>Tilbygget er planlagt satt opp på dugnad og kost</w:t>
      </w:r>
      <w:r w:rsidR="00357CDA">
        <w:t>n</w:t>
      </w:r>
      <w:r>
        <w:t>adene vil dreie seg om materialkostnad</w:t>
      </w:r>
      <w:r w:rsidR="00D55424">
        <w:t>er.</w:t>
      </w:r>
    </w:p>
    <w:p w14:paraId="66447073" w14:textId="2F4F48BB" w:rsidR="006D52E8" w:rsidRDefault="00033D8C">
      <w:r>
        <w:t>Kostnad for tiltaket er e</w:t>
      </w:r>
      <w:r w:rsidR="00000000">
        <w:t>stime</w:t>
      </w:r>
      <w:r>
        <w:t>r</w:t>
      </w:r>
      <w:r w:rsidR="00000000">
        <w:t>t</w:t>
      </w:r>
      <w:r>
        <w:t xml:space="preserve"> til</w:t>
      </w:r>
      <w:r w:rsidR="00357CDA">
        <w:t xml:space="preserve"> ca.</w:t>
      </w:r>
      <w:r>
        <w:t xml:space="preserve"> kr. </w:t>
      </w:r>
      <w:r w:rsidR="00000000">
        <w:t>210</w:t>
      </w:r>
      <w:r>
        <w:t> </w:t>
      </w:r>
      <w:r w:rsidR="00000000">
        <w:t>000</w:t>
      </w:r>
      <w:r>
        <w:t xml:space="preserve">,- </w:t>
      </w:r>
      <w:r w:rsidR="00AC2A11">
        <w:t xml:space="preserve">inkl. </w:t>
      </w:r>
      <w:r w:rsidR="00D55424">
        <w:t>m</w:t>
      </w:r>
      <w:r w:rsidR="00AC2A11">
        <w:t>va</w:t>
      </w:r>
      <w:r w:rsidR="00D55424">
        <w:t xml:space="preserve">. </w:t>
      </w:r>
      <w:r w:rsidR="00357CDA">
        <w:t>Dette er synliggjort i budsjett for 2026.</w:t>
      </w:r>
    </w:p>
    <w:p w14:paraId="6A9ACA2F" w14:textId="77777777" w:rsidR="00D6235A" w:rsidRDefault="00D6235A"/>
    <w:p w14:paraId="4F4B682E" w14:textId="77777777" w:rsidR="00D6235A" w:rsidRDefault="00D6235A" w:rsidP="00D6235A">
      <w:r>
        <w:t xml:space="preserve">Tiltaket forutsetter positivt vedtak </w:t>
      </w:r>
      <w:r w:rsidR="00042B54">
        <w:t>i B</w:t>
      </w:r>
      <w:r>
        <w:t>yggesak</w:t>
      </w:r>
      <w:r w:rsidR="00042B54">
        <w:t xml:space="preserve">, </w:t>
      </w:r>
      <w:r>
        <w:t>Larvik Kommune.</w:t>
      </w:r>
    </w:p>
    <w:p w14:paraId="1AE89743" w14:textId="77777777" w:rsidR="00357CDA" w:rsidRDefault="00357CDA"/>
    <w:p w14:paraId="67FFA40D" w14:textId="77777777" w:rsidR="00357CDA" w:rsidRDefault="00D6235A">
      <w:r>
        <w:t xml:space="preserve">Vedlegg: </w:t>
      </w:r>
    </w:p>
    <w:p w14:paraId="55458833" w14:textId="77777777" w:rsidR="00357CDA" w:rsidRDefault="00357CDA">
      <w:r>
        <w:t>Situasjonskart, fasade mot sør og plantegning.</w:t>
      </w:r>
    </w:p>
    <w:p w14:paraId="6786E192" w14:textId="77777777" w:rsidR="00357CDA" w:rsidRDefault="00357CDA"/>
    <w:p w14:paraId="3C887E19" w14:textId="77777777" w:rsidR="00033D8C" w:rsidRDefault="00033D8C"/>
    <w:p w14:paraId="5B5A59AD" w14:textId="77777777" w:rsidR="00033D8C" w:rsidRDefault="00033D8C" w:rsidP="00D6235A">
      <w:r>
        <w:t>Baneutvalget</w:t>
      </w:r>
    </w:p>
    <w:p w14:paraId="342F1E76" w14:textId="77777777" w:rsidR="00357CDA" w:rsidRDefault="00357CDA"/>
    <w:p w14:paraId="0EB05BD4" w14:textId="77777777" w:rsidR="00357CDA" w:rsidRDefault="00357CDA"/>
    <w:p w14:paraId="1EBF8805" w14:textId="77777777" w:rsidR="00357CDA" w:rsidRDefault="00357CDA"/>
    <w:p w14:paraId="34D1DD8A" w14:textId="77777777" w:rsidR="00357CDA" w:rsidRDefault="00357CDA"/>
    <w:p w14:paraId="722CDA09" w14:textId="77777777" w:rsidR="00357CDA" w:rsidRDefault="00357CDA"/>
    <w:p w14:paraId="3DB5827B" w14:textId="77777777" w:rsidR="00357CDA" w:rsidRDefault="00357CDA"/>
    <w:p w14:paraId="775B8238" w14:textId="77777777" w:rsidR="00357CDA" w:rsidRDefault="00357CDA"/>
    <w:p w14:paraId="0C9FA0DF" w14:textId="77777777" w:rsidR="00357CDA" w:rsidRDefault="00357CDA"/>
    <w:p w14:paraId="62EB4EAC" w14:textId="77777777" w:rsidR="00357CDA" w:rsidRDefault="00357CDA"/>
    <w:p w14:paraId="7835F725" w14:textId="77777777" w:rsidR="00357CDA" w:rsidRDefault="00357CDA"/>
    <w:p w14:paraId="49573E67" w14:textId="77777777" w:rsidR="00357CDA" w:rsidRDefault="00357CDA"/>
    <w:p w14:paraId="3301C7EA" w14:textId="77777777" w:rsidR="00357CDA" w:rsidRDefault="00357CDA"/>
    <w:p w14:paraId="665F3552" w14:textId="77777777" w:rsidR="00357CDA" w:rsidRDefault="00357CDA"/>
    <w:p w14:paraId="6D8D7868" w14:textId="77777777" w:rsidR="00357CDA" w:rsidRDefault="00357CDA"/>
    <w:p w14:paraId="67512404" w14:textId="77777777" w:rsidR="00357CDA" w:rsidRDefault="00357CDA"/>
    <w:p w14:paraId="2EDF9F92" w14:textId="77777777" w:rsidR="00357CDA" w:rsidRDefault="00357CDA"/>
    <w:p w14:paraId="53F97004" w14:textId="77777777" w:rsidR="00357CDA" w:rsidRDefault="00357CDA"/>
    <w:p w14:paraId="234B2A56" w14:textId="77777777" w:rsidR="00357CDA" w:rsidRDefault="00357CDA"/>
    <w:p w14:paraId="15A3F9C4" w14:textId="77777777" w:rsidR="00357CDA" w:rsidRDefault="00357CDA"/>
    <w:p w14:paraId="4EB1837B" w14:textId="77777777" w:rsidR="00357CDA" w:rsidRDefault="00357CDA"/>
    <w:p w14:paraId="0B0DF721" w14:textId="77777777" w:rsidR="00357CDA" w:rsidRDefault="00357CDA"/>
    <w:p w14:paraId="31CE609D" w14:textId="77777777" w:rsidR="00357CDA" w:rsidRDefault="00357CDA"/>
    <w:p w14:paraId="555D46A5" w14:textId="77777777" w:rsidR="00357CDA" w:rsidRDefault="00357CDA"/>
    <w:p w14:paraId="766BF916" w14:textId="77777777" w:rsidR="00357CDA" w:rsidRDefault="00357CDA"/>
    <w:p w14:paraId="273FB655" w14:textId="77777777" w:rsidR="00357CDA" w:rsidRDefault="00357CDA"/>
    <w:p w14:paraId="52429FBD" w14:textId="77777777" w:rsidR="00357CDA" w:rsidRDefault="00357CDA"/>
    <w:p w14:paraId="60F6ECBA" w14:textId="77777777" w:rsidR="00357CDA" w:rsidRDefault="00357CDA"/>
    <w:p w14:paraId="7BE477F4" w14:textId="77777777" w:rsidR="00357CDA" w:rsidRDefault="00357CDA"/>
    <w:p w14:paraId="06DACA6C" w14:textId="77777777" w:rsidR="00357CDA" w:rsidRDefault="00357CDA"/>
    <w:p w14:paraId="1294519A" w14:textId="77777777" w:rsidR="00357CDA" w:rsidRDefault="00357CDA"/>
    <w:p w14:paraId="5F0B358B" w14:textId="77777777" w:rsidR="00357CDA" w:rsidRDefault="00357CDA">
      <w:r>
        <w:t>Vedlegg.</w:t>
      </w:r>
    </w:p>
    <w:p w14:paraId="4C1202F7" w14:textId="77777777" w:rsidR="00357CDA" w:rsidRDefault="00357CDA"/>
    <w:p w14:paraId="6A08A607" w14:textId="77777777" w:rsidR="00357CDA" w:rsidRDefault="00357CDA">
      <w:r>
        <w:t>Situasjonskart</w:t>
      </w:r>
    </w:p>
    <w:p w14:paraId="68D654C0" w14:textId="77777777" w:rsidR="006D52E8" w:rsidRDefault="00357CDA">
      <w:r w:rsidRPr="00357CDA">
        <w:rPr>
          <w:noProof/>
        </w:rPr>
        <w:drawing>
          <wp:inline distT="0" distB="0" distL="0" distR="0" wp14:anchorId="3DCB0BDB" wp14:editId="2F1E8400">
            <wp:extent cx="4853940" cy="4859316"/>
            <wp:effectExtent l="0" t="0" r="3810" b="0"/>
            <wp:docPr id="1307156159" name="Bilde 1" descr="Et bilde som inneholder tekst, diagram, skjermbilde, desig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156159" name="Bilde 1" descr="Et bilde som inneholder tekst, diagram, skjermbilde, design&#10;&#10;KI-generert innhold kan være feil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63620" cy="486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E2D69" w14:textId="77777777" w:rsidR="00033D8C" w:rsidRDefault="00033D8C"/>
    <w:p w14:paraId="60A0B895" w14:textId="77777777" w:rsidR="006D52E8" w:rsidRDefault="006D52E8"/>
    <w:p w14:paraId="10D6291D" w14:textId="77777777" w:rsidR="00357CDA" w:rsidRDefault="00357CDA"/>
    <w:p w14:paraId="02F3FB94" w14:textId="77777777" w:rsidR="00357CDA" w:rsidRDefault="00357CDA">
      <w:r>
        <w:t>Fasade mot sør</w:t>
      </w:r>
    </w:p>
    <w:p w14:paraId="65071F86" w14:textId="77777777" w:rsidR="006D52E8" w:rsidRDefault="00000000">
      <w:r>
        <w:rPr>
          <w:noProof/>
        </w:rPr>
        <w:drawing>
          <wp:inline distT="114300" distB="114300" distL="114300" distR="114300" wp14:anchorId="53905E7C" wp14:editId="6485ABD0">
            <wp:extent cx="2150018" cy="5434012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50018" cy="54340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5151D0" w14:textId="77777777" w:rsidR="00357CDA" w:rsidRDefault="00357CDA"/>
    <w:p w14:paraId="13BC8C41" w14:textId="77777777" w:rsidR="00357CDA" w:rsidRDefault="00357CDA"/>
    <w:p w14:paraId="435D5E79" w14:textId="77777777" w:rsidR="00357CDA" w:rsidRDefault="00357CDA"/>
    <w:p w14:paraId="6FFE1F05" w14:textId="77777777" w:rsidR="00357CDA" w:rsidRDefault="00357CDA"/>
    <w:p w14:paraId="02F90592" w14:textId="77777777" w:rsidR="00357CDA" w:rsidRDefault="00357CDA">
      <w:r>
        <w:t>Plantegning</w:t>
      </w:r>
    </w:p>
    <w:p w14:paraId="2657642B" w14:textId="77777777" w:rsidR="006D52E8" w:rsidRDefault="00000000">
      <w:r>
        <w:rPr>
          <w:noProof/>
        </w:rPr>
        <w:drawing>
          <wp:inline distT="114300" distB="114300" distL="114300" distR="114300" wp14:anchorId="771D328F" wp14:editId="36299CA6">
            <wp:extent cx="4174388" cy="574833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74388" cy="5748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D52E8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9AC862D-9172-429F-8172-F228676D9F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391E2F4-E1DF-400B-8E66-C730B976C8A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B65955"/>
    <w:multiLevelType w:val="hybridMultilevel"/>
    <w:tmpl w:val="036EED94"/>
    <w:lvl w:ilvl="0" w:tplc="2C38C47A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957440"/>
    <w:multiLevelType w:val="hybridMultilevel"/>
    <w:tmpl w:val="D9D42832"/>
    <w:lvl w:ilvl="0" w:tplc="5CD4A3C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0297194">
    <w:abstractNumId w:val="0"/>
  </w:num>
  <w:num w:numId="2" w16cid:durableId="1114821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2E8"/>
    <w:rsid w:val="00001EB1"/>
    <w:rsid w:val="00033D8C"/>
    <w:rsid w:val="00042B54"/>
    <w:rsid w:val="00357CDA"/>
    <w:rsid w:val="003D7661"/>
    <w:rsid w:val="006D52E8"/>
    <w:rsid w:val="00AC2A11"/>
    <w:rsid w:val="00BC6C51"/>
    <w:rsid w:val="00D55424"/>
    <w:rsid w:val="00D6235A"/>
    <w:rsid w:val="00F50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83A40"/>
  <w15:docId w15:val="{D501468C-EDCF-4DE8-9F3B-E4DFC2DE6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eavsnitt">
    <w:name w:val="List Paragraph"/>
    <w:basedOn w:val="Normal"/>
    <w:uiPriority w:val="34"/>
    <w:qFormat/>
    <w:rsid w:val="00D623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155</Words>
  <Characters>821</Characters>
  <Application>Microsoft Office Word</Application>
  <DocSecurity>0</DocSecurity>
  <Lines>67</Lines>
  <Paragraphs>17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 Rune Norheim</dc:creator>
  <cp:lastModifiedBy>Liv Arnhild Myrholmen</cp:lastModifiedBy>
  <cp:revision>3</cp:revision>
  <cp:lastPrinted>2026-02-27T21:10:00Z</cp:lastPrinted>
  <dcterms:created xsi:type="dcterms:W3CDTF">2026-02-26T19:50:00Z</dcterms:created>
  <dcterms:modified xsi:type="dcterms:W3CDTF">2026-02-27T21:11:00Z</dcterms:modified>
</cp:coreProperties>
</file>